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1772"/>
        <w:gridCol w:w="1252"/>
        <w:gridCol w:w="1033"/>
      </w:tblGrid>
      <w:tr w:rsidR="00BC01C7" w:rsidRPr="00BC01C7" w:rsidTr="00BC01C7">
        <w:trPr>
          <w:gridAfter w:val="1"/>
          <w:tblCellSpacing w:w="0" w:type="dxa"/>
          <w:jc w:val="right"/>
        </w:trPr>
        <w:tc>
          <w:tcPr>
            <w:tcW w:w="1772" w:type="dxa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Гриф секретности</w:t>
            </w:r>
          </w:p>
        </w:tc>
        <w:tc>
          <w:tcPr>
            <w:tcW w:w="1252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01C7" w:rsidRPr="00BC01C7" w:rsidTr="00BC01C7">
        <w:trPr>
          <w:tblCellSpacing w:w="0" w:type="dxa"/>
          <w:jc w:val="right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11.03.2024</w:t>
            </w:r>
          </w:p>
        </w:tc>
      </w:tr>
    </w:tbl>
    <w:p w:rsidR="00BC01C7" w:rsidRPr="00BC01C7" w:rsidRDefault="00BC01C7" w:rsidP="00BC0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BC01C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</w:r>
      <w:proofErr w:type="gramStart"/>
      <w:r w:rsidRPr="00BC01C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Отчет</w:t>
      </w:r>
      <w:r w:rsidRPr="00BC01C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BC01C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  <w:t>за 2023 отчетный год</w:t>
      </w:r>
      <w:proofErr w:type="gramEnd"/>
    </w:p>
    <w:p w:rsidR="00BC01C7" w:rsidRPr="00BC01C7" w:rsidRDefault="00BC01C7" w:rsidP="00BC0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1C7">
        <w:rPr>
          <w:rFonts w:ascii="Times New Roman" w:eastAsia="Times New Roman" w:hAnsi="Times New Roman" w:cs="Times New Roman"/>
          <w:color w:val="000000"/>
          <w:sz w:val="18"/>
          <w:szCs w:val="18"/>
        </w:rPr>
        <w:t>1. Информация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5"/>
        <w:gridCol w:w="5745"/>
        <w:gridCol w:w="1258"/>
        <w:gridCol w:w="1303"/>
      </w:tblGrid>
      <w:tr w:rsidR="00BC01C7" w:rsidRPr="00BC01C7" w:rsidTr="00BC01C7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BC01C7" w:rsidRPr="00BC01C7" w:rsidTr="00BC01C7">
        <w:tc>
          <w:tcPr>
            <w:tcW w:w="5745" w:type="dxa"/>
            <w:vMerge w:val="restart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5745" w:type="dxa"/>
            <w:vMerge w:val="restart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5435111788</w:t>
            </w:r>
          </w:p>
        </w:tc>
      </w:tr>
      <w:tr w:rsidR="00BC01C7" w:rsidRPr="00BC01C7" w:rsidTr="00BC01C7">
        <w:tc>
          <w:tcPr>
            <w:tcW w:w="0" w:type="auto"/>
            <w:vMerge/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543501001</w:t>
            </w:r>
          </w:p>
        </w:tc>
      </w:tr>
      <w:tr w:rsidR="00BC01C7" w:rsidRPr="00BC01C7" w:rsidTr="00BC01C7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 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75404</w:t>
            </w:r>
          </w:p>
        </w:tc>
      </w:tr>
      <w:tr w:rsidR="00BC01C7" w:rsidRPr="00BC01C7" w:rsidTr="00BC01C7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C01C7" w:rsidRPr="00BC01C7" w:rsidTr="00BC01C7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нахождения, телефон, адрес электронной почты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Российская Федерация, 632092, Новосибирская </w:t>
            </w:r>
            <w:proofErr w:type="spellStart"/>
            <w:proofErr w:type="gramStart"/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, Северный р-н, Новотроицк с, УЛИЦА СОВЕТСКАЯ, 2 ,+7 (38360) 47374, novotroadm@mail.ru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50644413101</w:t>
            </w:r>
          </w:p>
        </w:tc>
      </w:tr>
      <w:tr w:rsidR="00BC01C7" w:rsidRPr="00BC01C7" w:rsidTr="00BC01C7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документ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</w:tr>
      <w:tr w:rsidR="00BC01C7" w:rsidRPr="00BC01C7" w:rsidTr="00BC01C7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(основной документ - код 01; изменения к документу - код 02)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01C7" w:rsidRPr="00BC01C7" w:rsidTr="00BC01C7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BC01C7" w:rsidRPr="00BC01C7" w:rsidRDefault="00BC01C7" w:rsidP="00BC0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C01C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</w:t>
      </w:r>
      <w:proofErr w:type="gramStart"/>
      <w:r w:rsidRPr="00BC01C7"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102"/>
        <w:gridCol w:w="1167"/>
        <w:gridCol w:w="2852"/>
        <w:gridCol w:w="1749"/>
        <w:gridCol w:w="1717"/>
        <w:gridCol w:w="1839"/>
        <w:gridCol w:w="1250"/>
        <w:gridCol w:w="1677"/>
      </w:tblGrid>
      <w:tr w:rsidR="00BC01C7" w:rsidRPr="00BC01C7" w:rsidTr="00BC01C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Код товара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BC01C7" w:rsidRPr="00BC01C7" w:rsidTr="00BC01C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достигнутой доли закупок российских товаров</w:t>
            </w:r>
            <w:proofErr w:type="gramStart"/>
            <w:r w:rsidRPr="00BC01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C7" w:rsidRPr="00BC01C7" w:rsidRDefault="00BC01C7" w:rsidP="00BC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C01C7" w:rsidRPr="00BC01C7" w:rsidTr="00BC01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C01C7" w:rsidRPr="00BC01C7" w:rsidRDefault="00BC01C7" w:rsidP="00BC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1C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2D6076" w:rsidRPr="00BC01C7" w:rsidRDefault="00BC01C7">
      <w:pPr>
        <w:rPr>
          <w:sz w:val="18"/>
          <w:szCs w:val="18"/>
        </w:rPr>
      </w:pPr>
      <w:r w:rsidRPr="00BC01C7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2D6076" w:rsidRPr="00BC01C7" w:rsidSect="00BC01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1C7"/>
    <w:rsid w:val="002D6076"/>
    <w:rsid w:val="00BC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C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6">
    <w:name w:val="subtitle16"/>
    <w:basedOn w:val="a"/>
    <w:rsid w:val="00BC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2024-04-04T04:43:00Z</dcterms:created>
  <dcterms:modified xsi:type="dcterms:W3CDTF">2024-04-04T04:43:00Z</dcterms:modified>
</cp:coreProperties>
</file>